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Обучение по дополнительной специализации "Руководительспусков-выпускающий "СУ-Р" с вышек-тренажёров и вертолетов"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01.06.202112:06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Обучение по дополнительной специализации "Руководительспусков-выпускающий "СУ-Р" с вышек-тренажёров и вертолетов"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СотрудникЦентра "Лидер" приступил к обучению по дополнительной специализации"Руководитель спусков-выпускающий "СУ-Р" с вышек-тренажёров ивертолетов". Сборы проводятся с 31 мая на базе Ногинскогоспасательного центра МЧС России.</w:t>
            </w:r>
            <w:br/>
            <w:br/>
            <w:r>
              <w:rPr/>
              <w:t xml:space="preserve">В Московскую область на обучение съехались 10 спасателей из разныхрегионов нашей страны: Байкала, Краснодара, Осетии и др. От Центра"Лидер" проходит обучение майор Евгений Матвеев.</w:t>
            </w:r>
            <w:br/>
            <w:br/>
            <w:r>
              <w:rPr/>
              <w:t xml:space="preserve">На данный момент участники сборов проходят теоретическую подготовку- изучают материальную часть спусковых устройств, наземнаяподготовка, особые случаи, нештатные ситуации при производствепоисково-спасательных работ методом беспарашютного десантирования,технология процесса производства поисково-спасательных работ сприменением вертолёта.</w:t>
            </w:r>
            <w:br/>
            <w:br/>
            <w:r>
              <w:rPr/>
              <w:t xml:space="preserve">Обучение продлится до 13 июня.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2026-10-09T09:16:07+03:00</dcterms:created>
  <dcterms:modified xsi:type="dcterms:W3CDTF">2026-10-09T09:16:07+03:00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