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Курского и Белорусского вокзальныхкомплексов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13.10.202018:10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Курского и Белорусского вокзальныхкомплексов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ПосетителейКурского вокзала эвакуировали в Москве для дезинфекцииздания</w:t></w:r><w:br/><w:br/><w:r><w:rPr/><w:t xml:space="preserve">Материал взят с сайта:https://inforeactor.ru/region/msk/332207-posetitelei-kurskogo-vokzala-evakuirovali-v-moskve-dlya-dezinfekcii-zdaniya?utm_source=yxnews&utm_medium=desktop</w:t></w:r><w:br/><w:br/><w:r><w:rPr><w:b w:val="1"/><w:bCs w:val="1"/></w:rPr><w:t xml:space="preserve">МЧС возобновляет масштабнуюдезинфекцию вокзалов Москвы</w:t></w:r><w:br/><w:br/><w:r><w:rPr/><w:t xml:space="preserve">Материал взят с сайта:https://mymsk.online/posts/id25469-mcs-vozobnovlyaet-masstabnuyu-dezinfekciyu-vokzalov-moskvy</w:t></w:r><w:br/><w:br/><w:r><w:rPr><w:b w:val="1"/><w:bCs w:val="1"/></w:rPr><w:t xml:space="preserve">МЧС возобновит санобработку крупных социальных объектов из-заCOVID-19</w:t></w:r><w:br/><w:br/><w:r><w:rPr/><w:t xml:space="preserve">Материал взят с сайта: https://www.interfax.ru/russia/731282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2026-06-11T00:36:28+03:00</dcterms:created>
  <dcterms:modified xsi:type="dcterms:W3CDTF">2026-06-11T00:36:28+03:00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