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Успешно проведены спуски в барокамере на глубину 80м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22.09.201714:09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Успешно проведены спуски в барокамере на глубину 80 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Продолжается учебно-тренировочный сбор по водолазнойподготовке со штатными водолазами Центра "Лидер" на акваторииоз.Валдай.</w:t>
            </w:r>
            <w:br/>
            <w:br/>
            <w:r>
              <w:rPr/>
              <w:t xml:space="preserve">В рамках подготовки подводных специалистов и отработки устойчивостиорганизма близкому к предельному значению заданного давления,совершены тренировочные спуски в барокамере на 80метров. Личный состав прошел испытание на отлично, патологийне выявлено. </w:t>
            </w:r>
            <w:br/>
            <w:br/>
            <w:r>
              <w:rPr/>
              <w:t xml:space="preserve">Сбор продлится до 30 сентября 2017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2026-06-08T23:12:02+03:00</dcterms:created>
  <dcterms:modified xsi:type="dcterms:W3CDTF">2026-06-08T23:12:02+03:00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